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B2" w:rsidRDefault="00B9331C" w:rsidP="00E708B2">
      <w:pPr>
        <w:spacing w:after="0" w:line="252" w:lineRule="auto"/>
        <w:rPr>
          <w:rFonts w:ascii="Cambria" w:eastAsia="Cambria" w:hAnsi="Cambria" w:cs="Cambria"/>
          <w:b/>
          <w:sz w:val="36"/>
        </w:rPr>
      </w:pPr>
      <w:r>
        <w:rPr>
          <w:rFonts w:ascii="Cambria" w:eastAsia="Cambria" w:hAnsi="Cambria" w:cs="Cambria"/>
          <w:b/>
          <w:sz w:val="36"/>
        </w:rPr>
        <w:t xml:space="preserve">          </w:t>
      </w:r>
      <w:r w:rsidR="00E708B2">
        <w:rPr>
          <w:rFonts w:ascii="Cambria" w:eastAsia="Cambria" w:hAnsi="Cambria" w:cs="Cambria"/>
          <w:b/>
          <w:sz w:val="36"/>
        </w:rPr>
        <w:t xml:space="preserve">  </w:t>
      </w:r>
      <w:r w:rsidR="00E708B2">
        <w:rPr>
          <w:rFonts w:ascii="Cambria" w:eastAsia="Cambria" w:hAnsi="Cambria" w:cs="Cambria"/>
          <w:b/>
          <w:sz w:val="40"/>
        </w:rPr>
        <w:t xml:space="preserve">Thelma David </w:t>
      </w:r>
      <w:proofErr w:type="gramStart"/>
      <w:r w:rsidR="00E708B2">
        <w:rPr>
          <w:rFonts w:ascii="Cambria" w:eastAsia="Cambria" w:hAnsi="Cambria" w:cs="Cambria"/>
          <w:b/>
          <w:sz w:val="40"/>
        </w:rPr>
        <w:t>Memorial  school</w:t>
      </w:r>
      <w:proofErr w:type="gramEnd"/>
    </w:p>
    <w:p w:rsidR="00E708B2" w:rsidRDefault="00E708B2" w:rsidP="00E708B2">
      <w:pPr>
        <w:spacing w:after="0" w:line="252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              </w:t>
      </w:r>
      <w:r w:rsidR="00B9331C">
        <w:rPr>
          <w:rFonts w:ascii="Cambria" w:eastAsia="Cambria" w:hAnsi="Cambria" w:cs="Cambria"/>
          <w:b/>
          <w:sz w:val="24"/>
        </w:rPr>
        <w:t xml:space="preserve">                        </w:t>
      </w:r>
      <w:r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8"/>
        </w:rPr>
        <w:t>Book List Year 2025-26</w:t>
      </w:r>
    </w:p>
    <w:p w:rsidR="00E708B2" w:rsidRDefault="00A81C40" w:rsidP="00E708B2">
      <w:pPr>
        <w:spacing w:after="0" w:line="252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Class- 2nd</w:t>
      </w:r>
    </w:p>
    <w:tbl>
      <w:tblPr>
        <w:tblW w:w="8565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1090"/>
        <w:gridCol w:w="1710"/>
        <w:gridCol w:w="3890"/>
        <w:gridCol w:w="1875"/>
      </w:tblGrid>
      <w:tr w:rsidR="00B9331C" w:rsidTr="00B9331C">
        <w:trPr>
          <w:trHeight w:val="42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S.No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   Subject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           Book’s Name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Publisher</w:t>
            </w:r>
          </w:p>
        </w:tc>
      </w:tr>
      <w:tr w:rsidR="00B9331C" w:rsidTr="00B9331C">
        <w:trPr>
          <w:trHeight w:val="71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Hindi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Vridhi</w:t>
            </w:r>
            <w:proofErr w:type="spellEnd"/>
            <w:r>
              <w:rPr>
                <w:b/>
              </w:rPr>
              <w:t xml:space="preserve"> Hindi </w:t>
            </w:r>
            <w:proofErr w:type="spellStart"/>
            <w:r>
              <w:rPr>
                <w:b/>
              </w:rPr>
              <w:t>Pathmala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Max Education</w:t>
            </w:r>
          </w:p>
        </w:tc>
      </w:tr>
      <w:tr w:rsidR="00B9331C" w:rsidTr="00B9331C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Hindi Grammar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Bhasha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Pechan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Max Education</w:t>
            </w:r>
          </w:p>
        </w:tc>
      </w:tr>
      <w:tr w:rsidR="00B9331C" w:rsidTr="00B9331C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1C" w:rsidRDefault="00B9331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21 Century English Course Book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Burlington</w:t>
            </w:r>
          </w:p>
        </w:tc>
      </w:tr>
      <w:tr w:rsidR="00B9331C" w:rsidTr="00B9331C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English </w:t>
            </w:r>
            <w:proofErr w:type="spellStart"/>
            <w:r>
              <w:rPr>
                <w:b/>
              </w:rPr>
              <w:t>Grammer</w:t>
            </w:r>
            <w:proofErr w:type="spellEnd"/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Burlington English Grammar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Burlington</w:t>
            </w:r>
          </w:p>
        </w:tc>
      </w:tr>
      <w:tr w:rsidR="00B9331C" w:rsidTr="00B9331C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Computer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Tech  And Ai Advance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Prodigy Brains</w:t>
            </w:r>
          </w:p>
        </w:tc>
      </w:tr>
      <w:tr w:rsidR="00B9331C" w:rsidTr="00B9331C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Financial Literacy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Money Matters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Prodigy Brains</w:t>
            </w:r>
          </w:p>
        </w:tc>
      </w:tr>
      <w:tr w:rsidR="00B9331C" w:rsidTr="00B9331C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Cursive Writing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Garden Cursive Writing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Good Read</w:t>
            </w:r>
          </w:p>
        </w:tc>
      </w:tr>
      <w:tr w:rsidR="00B9331C" w:rsidTr="00B9331C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8.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Hindi Writing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Sulekh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Bharti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Good Read</w:t>
            </w:r>
          </w:p>
        </w:tc>
      </w:tr>
      <w:tr w:rsidR="00B9331C" w:rsidTr="00B9331C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9.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Math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Math Pie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Headword</w:t>
            </w:r>
          </w:p>
        </w:tc>
      </w:tr>
      <w:tr w:rsidR="00B9331C" w:rsidTr="00B9331C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10.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Evs</w:t>
            </w:r>
            <w:proofErr w:type="spellEnd"/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Nature escape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Headword</w:t>
            </w:r>
          </w:p>
        </w:tc>
      </w:tr>
      <w:tr w:rsidR="00B9331C" w:rsidTr="00B9331C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G.K+ Yoga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Wisdom Tree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Souvenir</w:t>
            </w:r>
          </w:p>
        </w:tc>
      </w:tr>
      <w:tr w:rsidR="00B9331C" w:rsidTr="00B9331C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Conversation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Competancy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Booster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Headword</w:t>
            </w:r>
          </w:p>
        </w:tc>
      </w:tr>
      <w:tr w:rsidR="00B9331C" w:rsidTr="00B9331C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Reasoning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Skill Safari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Headword</w:t>
            </w:r>
          </w:p>
        </w:tc>
      </w:tr>
      <w:tr w:rsidR="00B9331C" w:rsidTr="00B9331C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Drawing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Artistic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Pan India</w:t>
            </w:r>
          </w:p>
        </w:tc>
      </w:tr>
      <w:tr w:rsidR="00B9331C" w:rsidTr="00B9331C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Math Activity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Summore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Bharti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Bhawan</w:t>
            </w:r>
            <w:proofErr w:type="spellEnd"/>
          </w:p>
        </w:tc>
      </w:tr>
      <w:tr w:rsidR="00B9331C" w:rsidTr="00B9331C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Moral Science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 w:rsidP="00811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Moral Science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Tapasya</w:t>
            </w:r>
          </w:p>
        </w:tc>
      </w:tr>
      <w:tr w:rsidR="00B9331C" w:rsidTr="00B9331C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b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 w:rsidP="008116CD">
            <w:pPr>
              <w:spacing w:after="0" w:line="240" w:lineRule="auto"/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Default="00B933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</w:tr>
    </w:tbl>
    <w:p w:rsidR="008F6B8E" w:rsidRDefault="008F6B8E" w:rsidP="00247376">
      <w:pPr>
        <w:rPr>
          <w:b/>
        </w:rPr>
      </w:pPr>
    </w:p>
    <w:tbl>
      <w:tblPr>
        <w:tblW w:w="0" w:type="auto"/>
        <w:tblInd w:w="1548" w:type="dxa"/>
        <w:tblCellMar>
          <w:left w:w="10" w:type="dxa"/>
          <w:right w:w="10" w:type="dxa"/>
        </w:tblCellMar>
        <w:tblLook w:val="04A0"/>
      </w:tblPr>
      <w:tblGrid>
        <w:gridCol w:w="846"/>
        <w:gridCol w:w="3114"/>
        <w:gridCol w:w="588"/>
        <w:gridCol w:w="582"/>
      </w:tblGrid>
      <w:tr w:rsidR="00B9331C" w:rsidRPr="001D3AD1" w:rsidTr="00DB699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tabs>
                <w:tab w:val="left" w:pos="270"/>
              </w:tabs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S NO.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          BOOKS NAME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 QTY</w:t>
            </w:r>
          </w:p>
        </w:tc>
      </w:tr>
      <w:tr w:rsidR="00B9331C" w:rsidRPr="001D3AD1" w:rsidTr="00DB699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FOUR LINE COPY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b/>
                <w:sz w:val="18"/>
                <w:szCs w:val="18"/>
              </w:rPr>
              <w:t>40</w:t>
            </w:r>
          </w:p>
        </w:tc>
      </w:tr>
      <w:tr w:rsidR="00B9331C" w:rsidRPr="001D3AD1" w:rsidTr="00DB6995">
        <w:trPr>
          <w:trHeight w:val="420"/>
        </w:trPr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SINGLE LINE COPY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b/>
                <w:sz w:val="18"/>
                <w:szCs w:val="18"/>
              </w:rPr>
              <w:t>40</w:t>
            </w:r>
          </w:p>
        </w:tc>
      </w:tr>
      <w:tr w:rsidR="00B9331C" w:rsidRPr="001D3AD1" w:rsidTr="00DB6995">
        <w:trPr>
          <w:trHeight w:val="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proofErr w:type="spellStart"/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Fourlineinterleaf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b/>
                <w:sz w:val="18"/>
                <w:szCs w:val="18"/>
              </w:rPr>
              <w:t>40</w:t>
            </w:r>
          </w:p>
        </w:tc>
      </w:tr>
      <w:tr w:rsidR="00B9331C" w:rsidRPr="001D3AD1" w:rsidTr="00DB699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4.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MIDDLE SQUSRE MATHS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b/>
                <w:sz w:val="18"/>
                <w:szCs w:val="18"/>
              </w:rPr>
              <w:t>40</w:t>
            </w:r>
          </w:p>
        </w:tc>
      </w:tr>
      <w:tr w:rsidR="00B9331C" w:rsidRPr="001D3AD1" w:rsidTr="00DB699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5.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DRAWING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331C" w:rsidRPr="001D3AD1" w:rsidRDefault="00B933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3AD1">
              <w:rPr>
                <w:b/>
                <w:sz w:val="18"/>
                <w:szCs w:val="18"/>
              </w:rPr>
              <w:t>40</w:t>
            </w:r>
          </w:p>
        </w:tc>
      </w:tr>
      <w:tr w:rsidR="00B9331C" w:rsidRPr="001D3AD1" w:rsidTr="00DB699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6.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TEST COPY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331C" w:rsidRPr="001D3AD1" w:rsidRDefault="00B933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3AD1">
              <w:rPr>
                <w:b/>
                <w:sz w:val="18"/>
                <w:szCs w:val="18"/>
              </w:rPr>
              <w:t>5</w:t>
            </w:r>
          </w:p>
        </w:tc>
      </w:tr>
      <w:tr w:rsidR="00B9331C" w:rsidRPr="001D3AD1" w:rsidTr="001D3AD1">
        <w:trPr>
          <w:trHeight w:val="69"/>
        </w:trPr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1C" w:rsidRPr="001D3AD1" w:rsidRDefault="00B9331C">
            <w:pPr>
              <w:spacing w:after="0" w:line="252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52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                                       T0TAL-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1C" w:rsidRPr="001D3AD1" w:rsidRDefault="00B933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3AD1">
              <w:rPr>
                <w:rFonts w:ascii="Cambria" w:eastAsia="Cambria" w:hAnsi="Cambria" w:cs="Cambria"/>
                <w:b/>
                <w:sz w:val="18"/>
                <w:szCs w:val="18"/>
              </w:rPr>
              <w:t>16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31C" w:rsidRPr="001D3AD1" w:rsidRDefault="00B9331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DB6995" w:rsidRPr="0096511D" w:rsidRDefault="00DB6995" w:rsidP="00247376">
      <w:pPr>
        <w:rPr>
          <w:b/>
        </w:rPr>
      </w:pPr>
    </w:p>
    <w:sectPr w:rsidR="00DB6995" w:rsidRPr="0096511D" w:rsidSect="001D3A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44ACD"/>
    <w:rsid w:val="00013BAF"/>
    <w:rsid w:val="000503F6"/>
    <w:rsid w:val="00073951"/>
    <w:rsid w:val="00083113"/>
    <w:rsid w:val="00085EA7"/>
    <w:rsid w:val="00092175"/>
    <w:rsid w:val="000B5867"/>
    <w:rsid w:val="000C5C6D"/>
    <w:rsid w:val="000E0195"/>
    <w:rsid w:val="000E10E6"/>
    <w:rsid w:val="000E1DA9"/>
    <w:rsid w:val="00144ACD"/>
    <w:rsid w:val="0015249F"/>
    <w:rsid w:val="00161DFF"/>
    <w:rsid w:val="00180C81"/>
    <w:rsid w:val="001D3AD1"/>
    <w:rsid w:val="001D65D3"/>
    <w:rsid w:val="001F764A"/>
    <w:rsid w:val="00206749"/>
    <w:rsid w:val="00216301"/>
    <w:rsid w:val="0023093F"/>
    <w:rsid w:val="00230B70"/>
    <w:rsid w:val="00240B94"/>
    <w:rsid w:val="00241528"/>
    <w:rsid w:val="00247376"/>
    <w:rsid w:val="0024756A"/>
    <w:rsid w:val="0025689F"/>
    <w:rsid w:val="00274259"/>
    <w:rsid w:val="00293C04"/>
    <w:rsid w:val="00296D6E"/>
    <w:rsid w:val="002A59E1"/>
    <w:rsid w:val="002D23D7"/>
    <w:rsid w:val="002D62A3"/>
    <w:rsid w:val="002F27EC"/>
    <w:rsid w:val="003000F0"/>
    <w:rsid w:val="00331000"/>
    <w:rsid w:val="00333CF0"/>
    <w:rsid w:val="00336D58"/>
    <w:rsid w:val="0035317C"/>
    <w:rsid w:val="003675B3"/>
    <w:rsid w:val="0038581A"/>
    <w:rsid w:val="003931E5"/>
    <w:rsid w:val="003B78B9"/>
    <w:rsid w:val="003D11DB"/>
    <w:rsid w:val="0040033B"/>
    <w:rsid w:val="004027FD"/>
    <w:rsid w:val="004265EC"/>
    <w:rsid w:val="004367F2"/>
    <w:rsid w:val="0045209F"/>
    <w:rsid w:val="004822C4"/>
    <w:rsid w:val="004B1451"/>
    <w:rsid w:val="004B1BA8"/>
    <w:rsid w:val="004F0F8D"/>
    <w:rsid w:val="00505821"/>
    <w:rsid w:val="005261F2"/>
    <w:rsid w:val="005317BA"/>
    <w:rsid w:val="00532773"/>
    <w:rsid w:val="00540EE2"/>
    <w:rsid w:val="0055284E"/>
    <w:rsid w:val="005850AD"/>
    <w:rsid w:val="00653A1E"/>
    <w:rsid w:val="006703C8"/>
    <w:rsid w:val="00674DF5"/>
    <w:rsid w:val="00697061"/>
    <w:rsid w:val="006A1020"/>
    <w:rsid w:val="006A6F4C"/>
    <w:rsid w:val="006C34E8"/>
    <w:rsid w:val="006C5FD6"/>
    <w:rsid w:val="006C7D40"/>
    <w:rsid w:val="006D71CD"/>
    <w:rsid w:val="006E34C9"/>
    <w:rsid w:val="006E7484"/>
    <w:rsid w:val="006F18C8"/>
    <w:rsid w:val="0070242F"/>
    <w:rsid w:val="00703D4B"/>
    <w:rsid w:val="00733362"/>
    <w:rsid w:val="0075285A"/>
    <w:rsid w:val="007563A7"/>
    <w:rsid w:val="00784306"/>
    <w:rsid w:val="0079467E"/>
    <w:rsid w:val="007D4A4F"/>
    <w:rsid w:val="007E1B84"/>
    <w:rsid w:val="007E577B"/>
    <w:rsid w:val="007E7C56"/>
    <w:rsid w:val="007F73FF"/>
    <w:rsid w:val="008141D5"/>
    <w:rsid w:val="0084023D"/>
    <w:rsid w:val="00891A30"/>
    <w:rsid w:val="0089204A"/>
    <w:rsid w:val="008A59BD"/>
    <w:rsid w:val="008D3A5E"/>
    <w:rsid w:val="008D6437"/>
    <w:rsid w:val="008E5597"/>
    <w:rsid w:val="008F065B"/>
    <w:rsid w:val="008F28EA"/>
    <w:rsid w:val="008F6B8E"/>
    <w:rsid w:val="009034C4"/>
    <w:rsid w:val="00907154"/>
    <w:rsid w:val="00924265"/>
    <w:rsid w:val="009348E9"/>
    <w:rsid w:val="00944B65"/>
    <w:rsid w:val="00945F64"/>
    <w:rsid w:val="0096511D"/>
    <w:rsid w:val="009736F9"/>
    <w:rsid w:val="009A02AA"/>
    <w:rsid w:val="009F4B46"/>
    <w:rsid w:val="00A6408D"/>
    <w:rsid w:val="00A81C40"/>
    <w:rsid w:val="00AA76E9"/>
    <w:rsid w:val="00AC1578"/>
    <w:rsid w:val="00B20B14"/>
    <w:rsid w:val="00B3392A"/>
    <w:rsid w:val="00B453E0"/>
    <w:rsid w:val="00B51A23"/>
    <w:rsid w:val="00B55D29"/>
    <w:rsid w:val="00B9092A"/>
    <w:rsid w:val="00B9331C"/>
    <w:rsid w:val="00B94E7A"/>
    <w:rsid w:val="00BB393F"/>
    <w:rsid w:val="00C0185E"/>
    <w:rsid w:val="00C10966"/>
    <w:rsid w:val="00C12B32"/>
    <w:rsid w:val="00C40EC8"/>
    <w:rsid w:val="00C6114C"/>
    <w:rsid w:val="00C779EB"/>
    <w:rsid w:val="00CC122B"/>
    <w:rsid w:val="00CC431D"/>
    <w:rsid w:val="00CD1645"/>
    <w:rsid w:val="00CD7719"/>
    <w:rsid w:val="00CE3D88"/>
    <w:rsid w:val="00CF2F11"/>
    <w:rsid w:val="00D514B1"/>
    <w:rsid w:val="00D77B88"/>
    <w:rsid w:val="00DB6995"/>
    <w:rsid w:val="00DC0664"/>
    <w:rsid w:val="00DC28CA"/>
    <w:rsid w:val="00DE1AC9"/>
    <w:rsid w:val="00DE64D6"/>
    <w:rsid w:val="00DF2442"/>
    <w:rsid w:val="00E05A20"/>
    <w:rsid w:val="00E3335D"/>
    <w:rsid w:val="00E34025"/>
    <w:rsid w:val="00E62056"/>
    <w:rsid w:val="00E708B2"/>
    <w:rsid w:val="00E759E5"/>
    <w:rsid w:val="00E93EB9"/>
    <w:rsid w:val="00EA0B54"/>
    <w:rsid w:val="00EB144D"/>
    <w:rsid w:val="00EC08A9"/>
    <w:rsid w:val="00EF4975"/>
    <w:rsid w:val="00F40A0B"/>
    <w:rsid w:val="00F64914"/>
    <w:rsid w:val="00F958A8"/>
    <w:rsid w:val="00FD0123"/>
    <w:rsid w:val="00FF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dcterms:created xsi:type="dcterms:W3CDTF">2024-02-03T07:26:00Z</dcterms:created>
  <dcterms:modified xsi:type="dcterms:W3CDTF">2025-03-26T04:21:00Z</dcterms:modified>
</cp:coreProperties>
</file>